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D8" w:rsidRDefault="00BC2CD8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BC2CD8">
        <w:rPr>
          <w:rFonts w:asciiTheme="majorHAnsi" w:hAnsiTheme="majorHAnsi"/>
          <w:b/>
          <w:color w:val="000000" w:themeColor="text1"/>
          <w:sz w:val="24"/>
          <w:szCs w:val="24"/>
        </w:rPr>
        <w:t>Name</w:t>
      </w: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_______________________________________________</w:t>
      </w:r>
      <w:r w:rsidRPr="00BC2CD8">
        <w:rPr>
          <w:rFonts w:asciiTheme="majorHAnsi" w:hAnsiTheme="majorHAnsi"/>
          <w:b/>
          <w:color w:val="000000" w:themeColor="text1"/>
          <w:sz w:val="24"/>
          <w:szCs w:val="24"/>
        </w:rPr>
        <w:t>Date</w:t>
      </w: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__________________________________</w:t>
      </w:r>
      <w:r w:rsidRPr="00BC2CD8">
        <w:rPr>
          <w:rFonts w:asciiTheme="majorHAnsi" w:hAnsiTheme="majorHAnsi"/>
          <w:b/>
          <w:color w:val="000000" w:themeColor="text1"/>
          <w:sz w:val="24"/>
          <w:szCs w:val="24"/>
        </w:rPr>
        <w:t>Block</w:t>
      </w: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______________</w:t>
      </w:r>
    </w:p>
    <w:p w:rsidR="00C01EE1" w:rsidRDefault="00B92DFA" w:rsidP="00BC2CD8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B92DFA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GMO </w:t>
      </w:r>
      <w:r w:rsidR="007605D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Research</w:t>
      </w:r>
      <w:r w:rsidRPr="00B92DFA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Questions</w:t>
      </w:r>
    </w:p>
    <w:p w:rsidR="00BC2CD8" w:rsidRPr="00B92DFA" w:rsidRDefault="00BC2CD8" w:rsidP="00BC2CD8">
      <w:pPr>
        <w:ind w:firstLine="7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Economic</w:t>
      </w:r>
    </w:p>
    <w:tbl>
      <w:tblPr>
        <w:tblStyle w:val="TableGrid"/>
        <w:tblW w:w="10408" w:type="dxa"/>
        <w:tblInd w:w="720" w:type="dxa"/>
        <w:tblLook w:val="04A0" w:firstRow="1" w:lastRow="0" w:firstColumn="1" w:lastColumn="0" w:noHBand="0" w:noVBand="1"/>
      </w:tblPr>
      <w:tblGrid>
        <w:gridCol w:w="5188"/>
        <w:gridCol w:w="5220"/>
      </w:tblGrid>
      <w:tr w:rsidR="00BC2CD8" w:rsidTr="00BC2CD8">
        <w:trPr>
          <w:trHeight w:val="575"/>
        </w:trPr>
        <w:tc>
          <w:tcPr>
            <w:tcW w:w="5188" w:type="dxa"/>
          </w:tcPr>
          <w:p w:rsidR="00BC2CD8" w:rsidRPr="00BC2CD8" w:rsidRDefault="00BC2CD8" w:rsidP="00BC2CD8">
            <w:pPr>
              <w:pStyle w:val="ListParagraph"/>
              <w:ind w:left="0"/>
              <w:jc w:val="center"/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C2CD8"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Advantages</w:t>
            </w:r>
          </w:p>
        </w:tc>
        <w:tc>
          <w:tcPr>
            <w:tcW w:w="5220" w:type="dxa"/>
          </w:tcPr>
          <w:p w:rsidR="00BC2CD8" w:rsidRPr="00BC2CD8" w:rsidRDefault="00BC2CD8" w:rsidP="00BC2CD8">
            <w:pPr>
              <w:pStyle w:val="ListParagraph"/>
              <w:ind w:left="0"/>
              <w:jc w:val="center"/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C2CD8"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Disadvantages</w:t>
            </w:r>
          </w:p>
        </w:tc>
      </w:tr>
      <w:tr w:rsidR="00BC2CD8" w:rsidTr="00BC2CD8">
        <w:trPr>
          <w:trHeight w:val="2577"/>
        </w:trPr>
        <w:tc>
          <w:tcPr>
            <w:tcW w:w="5188" w:type="dxa"/>
          </w:tcPr>
          <w:p w:rsidR="00BC2CD8" w:rsidRDefault="00BC2CD8" w:rsidP="00B92DFA">
            <w:pPr>
              <w:pStyle w:val="ListParagraph"/>
              <w:ind w:left="0"/>
              <w:rPr>
                <w:rStyle w:val="toctext"/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BC2CD8" w:rsidRDefault="00BC2CD8" w:rsidP="00B92DFA">
            <w:pPr>
              <w:pStyle w:val="ListParagraph"/>
              <w:ind w:left="0"/>
              <w:rPr>
                <w:rStyle w:val="toctext"/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2CD8" w:rsidRPr="00BC2CD8" w:rsidRDefault="00BC2CD8" w:rsidP="00BC2CD8">
      <w:pPr>
        <w:rPr>
          <w:rStyle w:val="toctext"/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BC2CD8" w:rsidRPr="00BC2CD8" w:rsidRDefault="00BC2CD8" w:rsidP="00B92DFA">
      <w:pPr>
        <w:pStyle w:val="ListParagraph"/>
        <w:rPr>
          <w:rStyle w:val="toctext"/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BC2CD8">
        <w:rPr>
          <w:rStyle w:val="toctext"/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Environmental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6"/>
        <w:gridCol w:w="5136"/>
      </w:tblGrid>
      <w:tr w:rsidR="00BC2CD8" w:rsidTr="00BC2CD8">
        <w:trPr>
          <w:trHeight w:val="593"/>
        </w:trPr>
        <w:tc>
          <w:tcPr>
            <w:tcW w:w="5136" w:type="dxa"/>
          </w:tcPr>
          <w:p w:rsidR="00BC2CD8" w:rsidRPr="00BC2CD8" w:rsidRDefault="00BC2CD8" w:rsidP="00CC5D74">
            <w:pPr>
              <w:pStyle w:val="ListParagraph"/>
              <w:ind w:left="0"/>
              <w:jc w:val="center"/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C2CD8"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Advantages</w:t>
            </w:r>
          </w:p>
        </w:tc>
        <w:tc>
          <w:tcPr>
            <w:tcW w:w="5136" w:type="dxa"/>
          </w:tcPr>
          <w:p w:rsidR="00BC2CD8" w:rsidRPr="00BC2CD8" w:rsidRDefault="00BC2CD8" w:rsidP="00CC5D74">
            <w:pPr>
              <w:pStyle w:val="ListParagraph"/>
              <w:ind w:left="0"/>
              <w:jc w:val="center"/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C2CD8"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Disadvantages</w:t>
            </w:r>
          </w:p>
        </w:tc>
      </w:tr>
      <w:tr w:rsidR="00BC2CD8" w:rsidTr="00BC2CD8">
        <w:trPr>
          <w:trHeight w:val="2872"/>
        </w:trPr>
        <w:tc>
          <w:tcPr>
            <w:tcW w:w="5136" w:type="dxa"/>
          </w:tcPr>
          <w:p w:rsidR="00BC2CD8" w:rsidRDefault="00BC2CD8" w:rsidP="00CC5D74">
            <w:pPr>
              <w:pStyle w:val="ListParagraph"/>
              <w:ind w:left="0"/>
              <w:rPr>
                <w:rStyle w:val="toctext"/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36" w:type="dxa"/>
          </w:tcPr>
          <w:p w:rsidR="00BC2CD8" w:rsidRDefault="00BC2CD8" w:rsidP="00CC5D74">
            <w:pPr>
              <w:pStyle w:val="ListParagraph"/>
              <w:ind w:left="0"/>
              <w:rPr>
                <w:rStyle w:val="toctext"/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2CD8" w:rsidRPr="00BC2CD8" w:rsidRDefault="00BC2CD8" w:rsidP="00BC2CD8">
      <w:pPr>
        <w:rPr>
          <w:rStyle w:val="toctext"/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BC2CD8" w:rsidRPr="00BC2CD8" w:rsidRDefault="00BC2CD8" w:rsidP="00B92DFA">
      <w:pPr>
        <w:pStyle w:val="ListParagraph"/>
        <w:rPr>
          <w:rStyle w:val="toctext"/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BC2CD8">
        <w:rPr>
          <w:rStyle w:val="toctext"/>
          <w:rFonts w:asciiTheme="majorHAnsi" w:hAnsiTheme="majorHAnsi"/>
          <w:b/>
          <w:color w:val="000000" w:themeColor="text1"/>
          <w:sz w:val="24"/>
          <w:szCs w:val="24"/>
          <w:u w:val="single"/>
        </w:rPr>
        <w:t>Social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5"/>
        <w:gridCol w:w="5115"/>
      </w:tblGrid>
      <w:tr w:rsidR="00BC2CD8" w:rsidTr="00151F18">
        <w:trPr>
          <w:trHeight w:val="494"/>
        </w:trPr>
        <w:tc>
          <w:tcPr>
            <w:tcW w:w="5115" w:type="dxa"/>
          </w:tcPr>
          <w:p w:rsidR="00BC2CD8" w:rsidRPr="00BC2CD8" w:rsidRDefault="00BC2CD8" w:rsidP="00CC5D74">
            <w:pPr>
              <w:pStyle w:val="ListParagraph"/>
              <w:ind w:left="0"/>
              <w:jc w:val="center"/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C2CD8"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Advantages</w:t>
            </w:r>
          </w:p>
        </w:tc>
        <w:tc>
          <w:tcPr>
            <w:tcW w:w="5115" w:type="dxa"/>
          </w:tcPr>
          <w:p w:rsidR="00BC2CD8" w:rsidRPr="00BC2CD8" w:rsidRDefault="00BC2CD8" w:rsidP="00CC5D74">
            <w:pPr>
              <w:pStyle w:val="ListParagraph"/>
              <w:ind w:left="0"/>
              <w:jc w:val="center"/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C2CD8">
              <w:rPr>
                <w:rStyle w:val="toctext"/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Disadvantages</w:t>
            </w:r>
          </w:p>
        </w:tc>
      </w:tr>
      <w:tr w:rsidR="00BC2CD8" w:rsidTr="00151F18">
        <w:trPr>
          <w:trHeight w:val="2921"/>
        </w:trPr>
        <w:tc>
          <w:tcPr>
            <w:tcW w:w="5115" w:type="dxa"/>
          </w:tcPr>
          <w:p w:rsidR="00BC2CD8" w:rsidRDefault="00BC2CD8" w:rsidP="00CC5D74">
            <w:pPr>
              <w:pStyle w:val="ListParagraph"/>
              <w:ind w:left="0"/>
              <w:rPr>
                <w:rStyle w:val="toctext"/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15" w:type="dxa"/>
          </w:tcPr>
          <w:p w:rsidR="00BC2CD8" w:rsidRDefault="00BC2CD8" w:rsidP="00CC5D74">
            <w:pPr>
              <w:pStyle w:val="ListParagraph"/>
              <w:ind w:left="0"/>
              <w:rPr>
                <w:rStyle w:val="toctext"/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2CD8" w:rsidRDefault="00BC2CD8" w:rsidP="00BC2CD8">
      <w:pPr>
        <w:pStyle w:val="ListParagraph"/>
        <w:ind w:left="63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BC2CD8" w:rsidRPr="00BC2CD8" w:rsidRDefault="00BC2CD8" w:rsidP="00BC2CD8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B92DFA" w:rsidRPr="007605D3" w:rsidRDefault="00176CF3" w:rsidP="00B92DFA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hyperlink r:id="rId5" w:anchor="Consumer_safety:_Are_GM_foods_safe.2Fhealthy_for_consumers.3F" w:history="1">
        <w:r w:rsidR="00B92DFA" w:rsidRPr="00B92DFA">
          <w:rPr>
            <w:rStyle w:val="Hyperlink"/>
            <w:rFonts w:asciiTheme="majorHAnsi" w:hAnsiTheme="majorHAnsi"/>
            <w:i/>
            <w:color w:val="000000" w:themeColor="text1"/>
            <w:sz w:val="24"/>
            <w:szCs w:val="24"/>
            <w:u w:val="single"/>
          </w:rPr>
          <w:t>Consumer safety:</w:t>
        </w:r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BC2CD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Describe any</w:t>
        </w:r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safe</w:t>
        </w:r>
        <w:r w:rsidR="00BC2CD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ty or health concerns</w:t>
        </w:r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for consumers?</w:t>
        </w:r>
      </w:hyperlink>
    </w:p>
    <w:p w:rsidR="007605D3" w:rsidRDefault="007605D3" w:rsidP="007605D3">
      <w:pPr>
        <w:pStyle w:val="ListParagraph"/>
        <w:ind w:left="630"/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7605D3" w:rsidRDefault="007605D3" w:rsidP="007605D3">
      <w:pPr>
        <w:pStyle w:val="ListParagraph"/>
        <w:ind w:left="630"/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7605D3" w:rsidRPr="00B92DFA" w:rsidRDefault="007605D3" w:rsidP="007605D3">
      <w:pPr>
        <w:pStyle w:val="ListParagraph"/>
        <w:ind w:left="630"/>
        <w:rPr>
          <w:rStyle w:val="toctext"/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B92DFA" w:rsidRDefault="00B92DFA" w:rsidP="00B92DFA">
      <w:pPr>
        <w:pStyle w:val="ListParagraph"/>
        <w:ind w:left="63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151F18" w:rsidRDefault="00151F18" w:rsidP="00B92DFA">
      <w:pPr>
        <w:pStyle w:val="ListParagraph"/>
        <w:ind w:left="63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151F18" w:rsidRPr="00B92DFA" w:rsidRDefault="00151F18" w:rsidP="00B92DFA">
      <w:pPr>
        <w:pStyle w:val="ListParagraph"/>
        <w:ind w:left="63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B92DFA" w:rsidRDefault="00176CF3" w:rsidP="00B92DFA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  <w:hyperlink r:id="rId6" w:anchor="Pesticides:_Do_GM_foods_require_fewer_pesticides.3F" w:history="1"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single"/>
          </w:rPr>
          <w:t>Pesticides</w:t>
        </w:r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: </w:t>
        </w:r>
        <w:r w:rsidR="00BC2CD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Is it true that </w:t>
        </w:r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GM</w:t>
        </w:r>
        <w:r w:rsid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O</w:t>
        </w:r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foods require fewer pesticides?</w:t>
        </w:r>
      </w:hyperlink>
      <w:r w:rsidR="00BC2CD8">
        <w:rPr>
          <w:rStyle w:val="Hyperlink"/>
          <w:rFonts w:asciiTheme="majorHAnsi" w:hAnsiTheme="majorHAnsi"/>
          <w:color w:val="000000" w:themeColor="text1"/>
          <w:sz w:val="24"/>
          <w:szCs w:val="24"/>
        </w:rPr>
        <w:t xml:space="preserve"> Provide an example </w:t>
      </w:r>
    </w:p>
    <w:p w:rsidR="007605D3" w:rsidRDefault="007605D3" w:rsidP="007605D3">
      <w:pPr>
        <w:pStyle w:val="ListParagraph"/>
        <w:ind w:left="630"/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151F18" w:rsidRPr="00151F18" w:rsidRDefault="00151F18" w:rsidP="00151F18">
      <w:pPr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7605D3" w:rsidRDefault="007605D3" w:rsidP="00B92DFA">
      <w:pPr>
        <w:pStyle w:val="ListParagraph"/>
        <w:rPr>
          <w:rStyle w:val="toctext"/>
          <w:rFonts w:asciiTheme="majorHAnsi" w:hAnsiTheme="majorHAnsi"/>
          <w:color w:val="000000" w:themeColor="text1"/>
          <w:sz w:val="24"/>
          <w:szCs w:val="24"/>
        </w:rPr>
      </w:pPr>
    </w:p>
    <w:p w:rsidR="00151F18" w:rsidRDefault="00151F18" w:rsidP="00B92DFA">
      <w:pPr>
        <w:pStyle w:val="ListParagraph"/>
        <w:rPr>
          <w:rStyle w:val="toctext"/>
          <w:rFonts w:asciiTheme="majorHAnsi" w:hAnsiTheme="majorHAnsi"/>
          <w:color w:val="000000" w:themeColor="text1"/>
          <w:sz w:val="24"/>
          <w:szCs w:val="24"/>
        </w:rPr>
      </w:pPr>
    </w:p>
    <w:p w:rsidR="00151F18" w:rsidRPr="00B92DFA" w:rsidRDefault="00151F18" w:rsidP="00B92DFA">
      <w:pPr>
        <w:pStyle w:val="ListParagraph"/>
        <w:rPr>
          <w:rStyle w:val="toctext"/>
          <w:rFonts w:asciiTheme="majorHAnsi" w:hAnsiTheme="majorHAnsi"/>
          <w:color w:val="000000" w:themeColor="text1"/>
          <w:sz w:val="24"/>
          <w:szCs w:val="24"/>
        </w:rPr>
      </w:pPr>
    </w:p>
    <w:p w:rsidR="007605D3" w:rsidRDefault="00176CF3" w:rsidP="007605D3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  <w:hyperlink r:id="rId7" w:anchor="Poor:_Do_GM_crops_help_the_poor_and_third-world.3F" w:history="1">
        <w:r w:rsidR="00B92DFA" w:rsidRPr="00151F18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single"/>
          </w:rPr>
          <w:t>Poor</w:t>
        </w:r>
        <w:r w:rsidR="00B92DFA" w:rsidRPr="00151F1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: </w:t>
        </w:r>
        <w:r w:rsidR="00151F18" w:rsidRPr="00151F1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Some say that</w:t>
        </w:r>
        <w:r w:rsidR="00B92DFA" w:rsidRPr="00151F1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GMO crops help the poor and LEDC countries</w:t>
        </w:r>
        <w:r w:rsidR="00151F1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by responding to the issues of global food shortages.</w:t>
        </w:r>
      </w:hyperlink>
      <w:r w:rsidR="00151F18">
        <w:rPr>
          <w:rStyle w:val="Hyperlink"/>
          <w:rFonts w:asciiTheme="majorHAnsi" w:hAnsiTheme="majorHAnsi"/>
          <w:color w:val="000000" w:themeColor="text1"/>
          <w:sz w:val="24"/>
          <w:szCs w:val="24"/>
        </w:rPr>
        <w:t xml:space="preserve"> Do you agree or disagree with this statement? Provide evidence to back up your opinion.</w:t>
      </w:r>
    </w:p>
    <w:p w:rsidR="00151F18" w:rsidRPr="00151F18" w:rsidRDefault="00151F18" w:rsidP="00151F18">
      <w:pPr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7605D3" w:rsidRPr="00151F18" w:rsidRDefault="007605D3" w:rsidP="00151F18">
      <w:pPr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7605D3" w:rsidRPr="00151F18" w:rsidRDefault="007605D3" w:rsidP="00151F18">
      <w:pPr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7605D3" w:rsidRPr="00151F18" w:rsidRDefault="007605D3" w:rsidP="00151F18">
      <w:pPr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7605D3" w:rsidRDefault="007605D3" w:rsidP="007605D3">
      <w:pPr>
        <w:pStyle w:val="ListParagraph"/>
        <w:ind w:left="630"/>
        <w:rPr>
          <w:rStyle w:val="toctext"/>
          <w:rFonts w:asciiTheme="majorHAnsi" w:hAnsiTheme="majorHAnsi"/>
          <w:color w:val="000000" w:themeColor="text1"/>
          <w:sz w:val="24"/>
          <w:szCs w:val="24"/>
        </w:rPr>
      </w:pPr>
    </w:p>
    <w:p w:rsidR="00151F18" w:rsidRDefault="00151F18" w:rsidP="007605D3">
      <w:pPr>
        <w:pStyle w:val="ListParagraph"/>
        <w:ind w:left="630"/>
        <w:rPr>
          <w:rStyle w:val="toctext"/>
          <w:rFonts w:asciiTheme="majorHAnsi" w:hAnsiTheme="majorHAnsi"/>
          <w:color w:val="000000" w:themeColor="text1"/>
          <w:sz w:val="24"/>
          <w:szCs w:val="24"/>
        </w:rPr>
      </w:pPr>
    </w:p>
    <w:p w:rsidR="00B92DFA" w:rsidRDefault="00B92DFA" w:rsidP="00B92DFA">
      <w:pPr>
        <w:pStyle w:val="ListParagraph"/>
        <w:rPr>
          <w:rStyle w:val="toctext"/>
          <w:rFonts w:asciiTheme="majorHAnsi" w:hAnsiTheme="majorHAnsi"/>
          <w:color w:val="000000" w:themeColor="text1"/>
          <w:sz w:val="24"/>
          <w:szCs w:val="24"/>
        </w:rPr>
      </w:pPr>
    </w:p>
    <w:p w:rsidR="00151F18" w:rsidRPr="00B92DFA" w:rsidRDefault="00151F18" w:rsidP="00B92DFA">
      <w:pPr>
        <w:pStyle w:val="ListParagraph"/>
        <w:rPr>
          <w:rStyle w:val="toctext"/>
          <w:rFonts w:asciiTheme="majorHAnsi" w:hAnsiTheme="majorHAnsi"/>
          <w:color w:val="000000" w:themeColor="text1"/>
          <w:sz w:val="24"/>
          <w:szCs w:val="24"/>
        </w:rPr>
      </w:pPr>
    </w:p>
    <w:p w:rsidR="00151F18" w:rsidRDefault="00176CF3" w:rsidP="00151F18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  <w:hyperlink r:id="rId8" w:anchor="Scientific_community:_Where_does_the_scientific_community_stand_on_GM_foods.3F" w:history="1"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single"/>
          </w:rPr>
          <w:t>Scientific community</w:t>
        </w:r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: Where does the scientific community stand on GM</w:t>
        </w:r>
        <w:r w:rsid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O</w:t>
        </w:r>
        <w:r w:rsidR="00B92DFA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foods?</w:t>
        </w:r>
      </w:hyperlink>
      <w:r w:rsidR="00151F18" w:rsidRPr="00151F18">
        <w:t xml:space="preserve"> </w:t>
      </w:r>
      <w:hyperlink r:id="rId9" w:anchor="Assessing_benefits.2Fcosts:_Is_it_possible_to_fully_assess_benefits_and_costs_now.3F" w:history="1">
        <w:r w:rsidR="00151F18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Is it possible to fully assess </w:t>
        </w:r>
        <w:r w:rsidR="00151F1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costs and benefits of GMO use now</w:t>
        </w:r>
        <w:r w:rsidR="00151F18"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?</w:t>
        </w:r>
      </w:hyperlink>
    </w:p>
    <w:p w:rsidR="00B92DFA" w:rsidRPr="007605D3" w:rsidRDefault="00B92DFA" w:rsidP="00151F18">
      <w:pPr>
        <w:pStyle w:val="ListParagraph"/>
        <w:ind w:left="630"/>
        <w:rPr>
          <w:rStyle w:val="Hyperlink"/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7605D3" w:rsidRDefault="007605D3" w:rsidP="007605D3">
      <w:pPr>
        <w:pStyle w:val="ListParagraph"/>
        <w:ind w:left="630"/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</w:p>
    <w:p w:rsidR="007605D3" w:rsidRPr="00B92DFA" w:rsidRDefault="007605D3" w:rsidP="007605D3">
      <w:pPr>
        <w:pStyle w:val="ListParagraph"/>
        <w:ind w:left="630"/>
        <w:rPr>
          <w:rStyle w:val="toctext"/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B92DFA" w:rsidRDefault="00B92DFA" w:rsidP="00B92DFA">
      <w:pPr>
        <w:pStyle w:val="ListParagraph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151F18" w:rsidRPr="00B92DFA" w:rsidRDefault="00151F18" w:rsidP="00B92DFA">
      <w:pPr>
        <w:pStyle w:val="ListParagraph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B92DFA" w:rsidRDefault="00B92DFA" w:rsidP="00B92DFA">
      <w:pPr>
        <w:pStyle w:val="ListParagraph"/>
        <w:numPr>
          <w:ilvl w:val="0"/>
          <w:numId w:val="1"/>
        </w:numPr>
        <w:rPr>
          <w:rStyle w:val="toctext"/>
          <w:rFonts w:asciiTheme="majorHAnsi" w:hAnsiTheme="majorHAnsi"/>
          <w:color w:val="000000" w:themeColor="text1"/>
          <w:sz w:val="24"/>
          <w:szCs w:val="24"/>
        </w:rPr>
      </w:pPr>
      <w:r w:rsidRPr="00B92DFA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Conclusion: </w:t>
      </w:r>
      <w:hyperlink r:id="rId10" w:anchor="Are_genetically_modified_foods_.28GM_foods.29_beneficial.3F" w:history="1">
        <w:r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Overall </w:t>
        </w:r>
        <w:r w:rsidR="00151F18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in your opinion </w:t>
        </w:r>
        <w:r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a</w:t>
        </w:r>
        <w:r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re genetically modified foods (GM</w:t>
        </w:r>
        <w:r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O</w:t>
        </w:r>
        <w:r w:rsidRPr="00B92DFA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 xml:space="preserve"> foods) beneficial?</w:t>
        </w:r>
      </w:hyperlink>
    </w:p>
    <w:p w:rsidR="00B92DFA" w:rsidRPr="00B92DFA" w:rsidRDefault="00B92DFA" w:rsidP="00B92DFA">
      <w:pPr>
        <w:pStyle w:val="ListParagraph"/>
        <w:ind w:left="63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sectPr w:rsidR="00B92DFA" w:rsidRPr="00B92DFA" w:rsidSect="00B92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E5F"/>
    <w:multiLevelType w:val="hybridMultilevel"/>
    <w:tmpl w:val="85D6E04A"/>
    <w:lvl w:ilvl="0" w:tplc="333C107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A"/>
    <w:rsid w:val="00151F18"/>
    <w:rsid w:val="00176CF3"/>
    <w:rsid w:val="007605D3"/>
    <w:rsid w:val="00B0793F"/>
    <w:rsid w:val="00B92DFA"/>
    <w:rsid w:val="00BC2CD8"/>
    <w:rsid w:val="00C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988F4-1E86-444A-B9F7-B41DA93D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DFA"/>
    <w:rPr>
      <w:strike w:val="0"/>
      <w:dstrike w:val="0"/>
      <w:color w:val="002BB8"/>
      <w:u w:val="none"/>
      <w:effect w:val="none"/>
    </w:rPr>
  </w:style>
  <w:style w:type="character" w:customStyle="1" w:styleId="toctext">
    <w:name w:val="toctext"/>
    <w:basedOn w:val="DefaultParagraphFont"/>
    <w:rsid w:val="00B92DFA"/>
  </w:style>
  <w:style w:type="paragraph" w:styleId="ListParagraph">
    <w:name w:val="List Paragraph"/>
    <w:basedOn w:val="Normal"/>
    <w:uiPriority w:val="34"/>
    <w:qFormat/>
    <w:rsid w:val="00B92DFA"/>
    <w:pPr>
      <w:ind w:left="720"/>
      <w:contextualSpacing/>
    </w:pPr>
  </w:style>
  <w:style w:type="table" w:styleId="TableGrid">
    <w:name w:val="Table Grid"/>
    <w:basedOn w:val="TableNormal"/>
    <w:uiPriority w:val="59"/>
    <w:rsid w:val="00BC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atepedia.idebate.org/en/index.php/Debate:_Genetically_modified_foo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batepedia.idebate.org/en/index.php/Debate:_Genetically_modified_foo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batepedia.idebate.org/en/index.php/Debate:_Genetically_modified_foo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batepedia.idebate.org/en/index.php/Debate:_Genetically_modified_foods" TargetMode="External"/><Relationship Id="rId10" Type="http://schemas.openxmlformats.org/officeDocument/2006/relationships/hyperlink" Target="http://debatepedia.idebate.org/en/index.php/Debate:_Genetically_modified_fo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atepedia.idebate.org/en/index.php/Debate:_Genetically_modified_f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sheffecj</dc:creator>
  <cp:keywords/>
  <dc:description/>
  <cp:lastModifiedBy>Shaut, Jonathan</cp:lastModifiedBy>
  <cp:revision>2</cp:revision>
  <dcterms:created xsi:type="dcterms:W3CDTF">2015-11-17T18:00:00Z</dcterms:created>
  <dcterms:modified xsi:type="dcterms:W3CDTF">2015-11-17T18:00:00Z</dcterms:modified>
</cp:coreProperties>
</file>